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95525" w:rsidRDefault="00913DC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Reitera pedido de</w:t>
      </w:r>
      <w:r w:rsidR="00195525">
        <w:rPr>
          <w:rFonts w:ascii="Arial" w:hAnsi="Arial" w:cs="Arial"/>
          <w:b/>
          <w:bCs/>
          <w:sz w:val="24"/>
          <w:szCs w:val="24"/>
        </w:rPr>
        <w:t xml:space="preserve"> informações </w:t>
      </w:r>
      <w:r>
        <w:rPr>
          <w:rFonts w:ascii="Arial" w:hAnsi="Arial" w:cs="Arial"/>
          <w:b/>
          <w:bCs/>
          <w:sz w:val="24"/>
          <w:szCs w:val="24"/>
        </w:rPr>
        <w:t>sobre a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955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End"/>
      <w:r w:rsidR="00195525">
        <w:rPr>
          <w:rFonts w:ascii="Arial" w:hAnsi="Arial" w:cs="Arial"/>
          <w:b/>
          <w:bCs/>
          <w:sz w:val="24"/>
          <w:szCs w:val="24"/>
        </w:rPr>
        <w:t>Griffe</w:t>
      </w:r>
      <w:proofErr w:type="spellEnd"/>
      <w:r w:rsidR="00195525">
        <w:rPr>
          <w:rFonts w:ascii="Arial" w:hAnsi="Arial" w:cs="Arial"/>
          <w:b/>
          <w:bCs/>
          <w:sz w:val="24"/>
          <w:szCs w:val="24"/>
        </w:rPr>
        <w:t xml:space="preserve"> Gramado.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sobre a </w:t>
      </w:r>
      <w:proofErr w:type="spellStart"/>
      <w:r w:rsidR="00913DCA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>riffe</w:t>
      </w:r>
      <w:proofErr w:type="spellEnd"/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Gramado e do estoque de produtos da mesma.</w:t>
      </w:r>
    </w:p>
    <w:p w:rsidR="00F37D26" w:rsidRDefault="00F37D26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original da vereadora trazia os seguintes questionamentos:</w:t>
      </w:r>
    </w:p>
    <w:p w:rsidR="00F37D26" w:rsidRPr="00F37D26" w:rsidRDefault="00F37D26" w:rsidP="00F37D2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F37D26">
        <w:rPr>
          <w:rFonts w:ascii="Arial" w:eastAsia="Times New Roman" w:hAnsi="Arial" w:cs="Arial"/>
          <w:sz w:val="24"/>
          <w:szCs w:val="24"/>
          <w:lang w:eastAsia="pt-BR"/>
        </w:rPr>
        <w:t xml:space="preserve">oram investidos recursos públicos nos produtos que levavam essa marca e os mesmos não estão sendo comercializados, </w:t>
      </w:r>
      <w:proofErr w:type="gramStart"/>
      <w:r w:rsidRPr="00F37D26">
        <w:rPr>
          <w:rFonts w:ascii="Arial" w:eastAsia="Times New Roman" w:hAnsi="Arial" w:cs="Arial"/>
          <w:sz w:val="24"/>
          <w:szCs w:val="24"/>
          <w:lang w:eastAsia="pt-BR"/>
        </w:rPr>
        <w:t>além disso</w:t>
      </w:r>
      <w:proofErr w:type="gramEnd"/>
      <w:r w:rsidRPr="00F37D26">
        <w:rPr>
          <w:rFonts w:ascii="Arial" w:eastAsia="Times New Roman" w:hAnsi="Arial" w:cs="Arial"/>
          <w:sz w:val="24"/>
          <w:szCs w:val="24"/>
          <w:lang w:eastAsia="pt-BR"/>
        </w:rPr>
        <w:t xml:space="preserve"> é importante saber quais os motivos para a desativação  da mesma, uma vez que os recursos compunham incremento para o fundo municipal de turismo. A vereadora solicita também uma relação atualizada do estoque existente e onde esses produtos se encontram, caso contrário, a mesma solicita informações sobre o que foi feito com esse estoque.</w:t>
      </w:r>
    </w:p>
    <w:p w:rsidR="00475F6D" w:rsidRDefault="00F37D26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atual justifica-se</w:t>
      </w:r>
      <w:bookmarkStart w:id="0" w:name="_GoBack"/>
      <w:bookmarkEnd w:id="0"/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3DCA">
        <w:rPr>
          <w:rFonts w:ascii="Arial" w:eastAsia="Times New Roman" w:hAnsi="Arial" w:cs="Arial"/>
          <w:sz w:val="24"/>
          <w:szCs w:val="24"/>
          <w:lang w:eastAsia="pt-BR"/>
        </w:rPr>
        <w:t xml:space="preserve">a resposta dada pela secretária não possui base de dados, pois a mesma informa que tomou decisões baseada em relatos. Além disso, a resposta não contemplou os questionamentos da vereadora, que solicitava quantidade de estoque em valores, unidades e local de armazenamento dos mesmos, nem acompanhou ata do conselho de turismo que ateste que os produtos estão </w:t>
      </w:r>
      <w:proofErr w:type="gramStart"/>
      <w:r w:rsidR="00913DCA">
        <w:rPr>
          <w:rFonts w:ascii="Arial" w:eastAsia="Times New Roman" w:hAnsi="Arial" w:cs="Arial"/>
          <w:sz w:val="24"/>
          <w:szCs w:val="24"/>
          <w:lang w:eastAsia="pt-BR"/>
        </w:rPr>
        <w:t>sob responsabilidade</w:t>
      </w:r>
      <w:proofErr w:type="gramEnd"/>
      <w:r w:rsidR="00913DCA">
        <w:rPr>
          <w:rFonts w:ascii="Arial" w:eastAsia="Times New Roman" w:hAnsi="Arial" w:cs="Arial"/>
          <w:sz w:val="24"/>
          <w:szCs w:val="24"/>
          <w:lang w:eastAsia="pt-BR"/>
        </w:rPr>
        <w:t xml:space="preserve"> do mesmo.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5525" w:rsidRPr="00475F6D" w:rsidRDefault="00913DCA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13 de nove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>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4A" w:rsidRDefault="0046774A" w:rsidP="00E87D4A">
      <w:pPr>
        <w:spacing w:after="0" w:line="240" w:lineRule="auto"/>
      </w:pPr>
      <w:r>
        <w:separator/>
      </w:r>
    </w:p>
  </w:endnote>
  <w:endnote w:type="continuationSeparator" w:id="0">
    <w:p w:rsidR="0046774A" w:rsidRDefault="0046774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4A" w:rsidRDefault="0046774A" w:rsidP="00E87D4A">
      <w:pPr>
        <w:spacing w:after="0" w:line="240" w:lineRule="auto"/>
      </w:pPr>
      <w:r>
        <w:separator/>
      </w:r>
    </w:p>
  </w:footnote>
  <w:footnote w:type="continuationSeparator" w:id="0">
    <w:p w:rsidR="0046774A" w:rsidRDefault="0046774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95525"/>
    <w:rsid w:val="001F68C3"/>
    <w:rsid w:val="00241611"/>
    <w:rsid w:val="0027112F"/>
    <w:rsid w:val="00300256"/>
    <w:rsid w:val="00327900"/>
    <w:rsid w:val="0038676F"/>
    <w:rsid w:val="00462130"/>
    <w:rsid w:val="0046774A"/>
    <w:rsid w:val="00475F6D"/>
    <w:rsid w:val="0054434C"/>
    <w:rsid w:val="00595D4F"/>
    <w:rsid w:val="005A578F"/>
    <w:rsid w:val="005D343D"/>
    <w:rsid w:val="00655944"/>
    <w:rsid w:val="00665B45"/>
    <w:rsid w:val="00785EB0"/>
    <w:rsid w:val="007B37E4"/>
    <w:rsid w:val="00826701"/>
    <w:rsid w:val="008F0853"/>
    <w:rsid w:val="00913DCA"/>
    <w:rsid w:val="00921A7E"/>
    <w:rsid w:val="009B64FD"/>
    <w:rsid w:val="009D45DD"/>
    <w:rsid w:val="009F29DC"/>
    <w:rsid w:val="00A90B79"/>
    <w:rsid w:val="00B466FD"/>
    <w:rsid w:val="00BB2345"/>
    <w:rsid w:val="00CA4231"/>
    <w:rsid w:val="00CC68D2"/>
    <w:rsid w:val="00DE73CE"/>
    <w:rsid w:val="00E3781B"/>
    <w:rsid w:val="00E87D4A"/>
    <w:rsid w:val="00F37D26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2017-09-18T15:13:00Z</cp:lastPrinted>
  <dcterms:created xsi:type="dcterms:W3CDTF">2017-11-13T12:32:00Z</dcterms:created>
  <dcterms:modified xsi:type="dcterms:W3CDTF">2017-11-13T12:32:00Z</dcterms:modified>
</cp:coreProperties>
</file>