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62130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A1E1D" w:rsidRDefault="005A1E1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 informações sobre quais são as escolas que serão reformadas no período do recesso escolar</w:t>
      </w: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5A1E1D" w:rsidRPr="005A1E1D" w:rsidRDefault="00CC68D2" w:rsidP="005A1E1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5A1E1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m através do presente no uso de suas prerrogativas legais e regimentais solicitar a esta Casa que encaminhe ao Poder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>Executivo Pedido de Informação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para que este através da secretaria competente, </w:t>
      </w:r>
      <w:r w:rsidR="005A1E1D">
        <w:rPr>
          <w:rFonts w:ascii="Arial" w:eastAsia="Times New Roman" w:hAnsi="Arial" w:cs="Arial"/>
          <w:sz w:val="24"/>
          <w:szCs w:val="24"/>
          <w:lang w:eastAsia="pt-BR"/>
        </w:rPr>
        <w:t>informe sobre quais são as escolas</w:t>
      </w:r>
      <w:r w:rsidR="005A1E1D" w:rsidRPr="005A1E1D">
        <w:rPr>
          <w:rFonts w:ascii="Arial" w:eastAsia="Times New Roman" w:hAnsi="Arial" w:cs="Arial"/>
          <w:sz w:val="24"/>
          <w:szCs w:val="24"/>
          <w:lang w:eastAsia="pt-BR"/>
        </w:rPr>
        <w:t xml:space="preserve"> que serão reformada</w:t>
      </w:r>
      <w:r w:rsidR="005A1E1D">
        <w:rPr>
          <w:rFonts w:ascii="Arial" w:eastAsia="Times New Roman" w:hAnsi="Arial" w:cs="Arial"/>
          <w:sz w:val="24"/>
          <w:szCs w:val="24"/>
          <w:lang w:eastAsia="pt-BR"/>
        </w:rPr>
        <w:t xml:space="preserve">s no período do recesso escolar e que tipo de reformas serão </w:t>
      </w:r>
      <w:proofErr w:type="gramStart"/>
      <w:r w:rsidR="005A1E1D">
        <w:rPr>
          <w:rFonts w:ascii="Arial" w:eastAsia="Times New Roman" w:hAnsi="Arial" w:cs="Arial"/>
          <w:sz w:val="24"/>
          <w:szCs w:val="24"/>
          <w:lang w:eastAsia="pt-BR"/>
        </w:rPr>
        <w:t>realizadas</w:t>
      </w:r>
      <w:proofErr w:type="gramEnd"/>
      <w:r w:rsidR="005A1E1D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475F6D" w:rsidRDefault="005A1E1D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65EB6"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 porque as escolas serão fechadas do dia 02/01/18 ao dia 15/01/18, segundo a secretaria para a reforma das mesmas, período esse que </w:t>
      </w:r>
      <w:proofErr w:type="gramStart"/>
      <w:r w:rsidR="00165EB6">
        <w:rPr>
          <w:rFonts w:ascii="Arial" w:eastAsia="Times New Roman" w:hAnsi="Arial" w:cs="Arial"/>
          <w:sz w:val="24"/>
          <w:szCs w:val="24"/>
          <w:lang w:eastAsia="pt-BR"/>
        </w:rPr>
        <w:t>soma-se</w:t>
      </w:r>
      <w:proofErr w:type="gramEnd"/>
      <w:r w:rsidR="00165EB6">
        <w:rPr>
          <w:rFonts w:ascii="Arial" w:eastAsia="Times New Roman" w:hAnsi="Arial" w:cs="Arial"/>
          <w:sz w:val="24"/>
          <w:szCs w:val="24"/>
          <w:lang w:eastAsia="pt-BR"/>
        </w:rPr>
        <w:t xml:space="preserve"> ao recesso do final do ano que acontece de 22/12/2017 a 02/01/18, totalizando 25 dias, no período em que a comunidade mais trabalha e necessita da escola.</w:t>
      </w:r>
      <w:r w:rsidR="004D2DDE">
        <w:rPr>
          <w:rFonts w:ascii="Arial" w:eastAsia="Times New Roman" w:hAnsi="Arial" w:cs="Arial"/>
          <w:sz w:val="24"/>
          <w:szCs w:val="24"/>
          <w:lang w:eastAsia="pt-BR"/>
        </w:rPr>
        <w:t xml:space="preserve"> A vereadora informa que fará a fiscalização destas obras e sugere que as mesmas sejam feitas nos períodos em que as escolas estarão fechadas e os polos estiverem em funcionamento para que a comunidade não fique desassistida.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1E1D" w:rsidRPr="00475F6D" w:rsidRDefault="005A1E1D" w:rsidP="005A1E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Câmara Municipal de Vereadores, 10 de novembro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D73" w:rsidRDefault="00C76D73" w:rsidP="00E87D4A">
      <w:pPr>
        <w:spacing w:after="0" w:line="240" w:lineRule="auto"/>
      </w:pPr>
      <w:r>
        <w:separator/>
      </w:r>
    </w:p>
  </w:endnote>
  <w:endnote w:type="continuationSeparator" w:id="0">
    <w:p w:rsidR="00C76D73" w:rsidRDefault="00C76D7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D73" w:rsidRDefault="00C76D73" w:rsidP="00E87D4A">
      <w:pPr>
        <w:spacing w:after="0" w:line="240" w:lineRule="auto"/>
      </w:pPr>
      <w:r>
        <w:separator/>
      </w:r>
    </w:p>
  </w:footnote>
  <w:footnote w:type="continuationSeparator" w:id="0">
    <w:p w:rsidR="00C76D73" w:rsidRDefault="00C76D7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65EB6"/>
    <w:rsid w:val="001F68C3"/>
    <w:rsid w:val="00241611"/>
    <w:rsid w:val="0027112F"/>
    <w:rsid w:val="00300256"/>
    <w:rsid w:val="0038676F"/>
    <w:rsid w:val="00462130"/>
    <w:rsid w:val="00475F6D"/>
    <w:rsid w:val="004D2DDE"/>
    <w:rsid w:val="0054434C"/>
    <w:rsid w:val="00595D4F"/>
    <w:rsid w:val="005A1E1D"/>
    <w:rsid w:val="005A578F"/>
    <w:rsid w:val="005D343D"/>
    <w:rsid w:val="00655944"/>
    <w:rsid w:val="00665B45"/>
    <w:rsid w:val="007B37E4"/>
    <w:rsid w:val="00826701"/>
    <w:rsid w:val="008F0853"/>
    <w:rsid w:val="00921A7E"/>
    <w:rsid w:val="009B64FD"/>
    <w:rsid w:val="009D45DD"/>
    <w:rsid w:val="00A90B79"/>
    <w:rsid w:val="00B466FD"/>
    <w:rsid w:val="00BB2345"/>
    <w:rsid w:val="00C76D73"/>
    <w:rsid w:val="00CA4231"/>
    <w:rsid w:val="00CC68D2"/>
    <w:rsid w:val="00DE73CE"/>
    <w:rsid w:val="00E3781B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2017-02-14T17:29:00Z</cp:lastPrinted>
  <dcterms:created xsi:type="dcterms:W3CDTF">2017-11-10T18:25:00Z</dcterms:created>
  <dcterms:modified xsi:type="dcterms:W3CDTF">2017-11-10T18:25:00Z</dcterms:modified>
</cp:coreProperties>
</file>