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3E0C97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FE7F3F">
        <w:rPr>
          <w:rFonts w:ascii="Arial" w:eastAsia="Times New Roman" w:hAnsi="Arial" w:cs="Arial"/>
          <w:sz w:val="24"/>
          <w:szCs w:val="24"/>
          <w:lang w:eastAsia="pt-BR"/>
        </w:rPr>
        <w:t xml:space="preserve">para que na futura revisão da Lei 3.464 que trata da estrutura administrativa do município, para que seja </w:t>
      </w:r>
      <w:proofErr w:type="gramStart"/>
      <w:r w:rsidR="00FE7F3F">
        <w:rPr>
          <w:rFonts w:ascii="Arial" w:eastAsia="Times New Roman" w:hAnsi="Arial" w:cs="Arial"/>
          <w:sz w:val="24"/>
          <w:szCs w:val="24"/>
          <w:lang w:eastAsia="pt-BR"/>
        </w:rPr>
        <w:t>criado</w:t>
      </w:r>
      <w:proofErr w:type="gramEnd"/>
      <w:r w:rsidR="00FE7F3F">
        <w:rPr>
          <w:rFonts w:ascii="Arial" w:eastAsia="Times New Roman" w:hAnsi="Arial" w:cs="Arial"/>
          <w:sz w:val="24"/>
          <w:szCs w:val="24"/>
          <w:lang w:eastAsia="pt-BR"/>
        </w:rPr>
        <w:t xml:space="preserve"> legalmente a subprefeitura da Várzea Grande para atender toda a região do Bairro.</w:t>
      </w:r>
    </w:p>
    <w:p w:rsidR="00475F6D" w:rsidRPr="00475F6D" w:rsidRDefault="004420DB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FE7F3F">
        <w:rPr>
          <w:rFonts w:ascii="Arial" w:eastAsia="Times New Roman" w:hAnsi="Arial" w:cs="Arial"/>
          <w:sz w:val="24"/>
          <w:szCs w:val="24"/>
          <w:lang w:eastAsia="pt-BR"/>
        </w:rPr>
        <w:t>Atualmente não está legalizada, não havendo oficialmente atribuição ao departamento e os funcionários da sua maioria estão lotados na Secretaria Municipal de Obras</w:t>
      </w:r>
      <w:r w:rsidR="000D01D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62" w:rsidRDefault="00770962" w:rsidP="00E87D4A">
      <w:pPr>
        <w:spacing w:after="0" w:line="240" w:lineRule="auto"/>
      </w:pPr>
      <w:r>
        <w:separator/>
      </w:r>
    </w:p>
  </w:endnote>
  <w:endnote w:type="continuationSeparator" w:id="0">
    <w:p w:rsidR="00770962" w:rsidRDefault="0077096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62" w:rsidRDefault="00770962" w:rsidP="00E87D4A">
      <w:pPr>
        <w:spacing w:after="0" w:line="240" w:lineRule="auto"/>
      </w:pPr>
      <w:r>
        <w:separator/>
      </w:r>
    </w:p>
  </w:footnote>
  <w:footnote w:type="continuationSeparator" w:id="0">
    <w:p w:rsidR="00770962" w:rsidRDefault="0077096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33DA"/>
    <w:rsid w:val="00080AD1"/>
    <w:rsid w:val="000C2C54"/>
    <w:rsid w:val="000D01D8"/>
    <w:rsid w:val="000E3DF2"/>
    <w:rsid w:val="000F0E6C"/>
    <w:rsid w:val="00162A8A"/>
    <w:rsid w:val="001E6F1B"/>
    <w:rsid w:val="001F68C3"/>
    <w:rsid w:val="00241611"/>
    <w:rsid w:val="00260C6E"/>
    <w:rsid w:val="0027112F"/>
    <w:rsid w:val="00280F02"/>
    <w:rsid w:val="0038676F"/>
    <w:rsid w:val="003A0CF6"/>
    <w:rsid w:val="003E0C97"/>
    <w:rsid w:val="003F22BB"/>
    <w:rsid w:val="00412983"/>
    <w:rsid w:val="004420DB"/>
    <w:rsid w:val="00475F6D"/>
    <w:rsid w:val="00512A08"/>
    <w:rsid w:val="005169CB"/>
    <w:rsid w:val="0052454B"/>
    <w:rsid w:val="005A3A59"/>
    <w:rsid w:val="005A578F"/>
    <w:rsid w:val="005E51EE"/>
    <w:rsid w:val="00631070"/>
    <w:rsid w:val="0063462B"/>
    <w:rsid w:val="00637970"/>
    <w:rsid w:val="00655944"/>
    <w:rsid w:val="00665B45"/>
    <w:rsid w:val="00696848"/>
    <w:rsid w:val="006A4B4E"/>
    <w:rsid w:val="006D0990"/>
    <w:rsid w:val="006F7FB7"/>
    <w:rsid w:val="00710699"/>
    <w:rsid w:val="00713CD0"/>
    <w:rsid w:val="007420AA"/>
    <w:rsid w:val="00743B5C"/>
    <w:rsid w:val="00767EC6"/>
    <w:rsid w:val="00770962"/>
    <w:rsid w:val="00772779"/>
    <w:rsid w:val="0079024C"/>
    <w:rsid w:val="007B37E4"/>
    <w:rsid w:val="007D7E7A"/>
    <w:rsid w:val="00826701"/>
    <w:rsid w:val="008805E6"/>
    <w:rsid w:val="008976F7"/>
    <w:rsid w:val="008A7928"/>
    <w:rsid w:val="008D3EDD"/>
    <w:rsid w:val="008F0853"/>
    <w:rsid w:val="00921A7E"/>
    <w:rsid w:val="00934A43"/>
    <w:rsid w:val="00942EDC"/>
    <w:rsid w:val="009B64FD"/>
    <w:rsid w:val="00A02D40"/>
    <w:rsid w:val="00A06ACD"/>
    <w:rsid w:val="00A14223"/>
    <w:rsid w:val="00A20308"/>
    <w:rsid w:val="00A47CCA"/>
    <w:rsid w:val="00A76255"/>
    <w:rsid w:val="00A90B79"/>
    <w:rsid w:val="00B26639"/>
    <w:rsid w:val="00B466FD"/>
    <w:rsid w:val="00BB2060"/>
    <w:rsid w:val="00BB2345"/>
    <w:rsid w:val="00BC37C5"/>
    <w:rsid w:val="00BF4DAD"/>
    <w:rsid w:val="00C4090A"/>
    <w:rsid w:val="00C8556D"/>
    <w:rsid w:val="00CA590E"/>
    <w:rsid w:val="00CC58A8"/>
    <w:rsid w:val="00CF5336"/>
    <w:rsid w:val="00D132C1"/>
    <w:rsid w:val="00DD119A"/>
    <w:rsid w:val="00DE416B"/>
    <w:rsid w:val="00DE73CE"/>
    <w:rsid w:val="00E2573F"/>
    <w:rsid w:val="00E87D4A"/>
    <w:rsid w:val="00ED1157"/>
    <w:rsid w:val="00EF47C2"/>
    <w:rsid w:val="00EF4B88"/>
    <w:rsid w:val="00F06AA5"/>
    <w:rsid w:val="00F32FFD"/>
    <w:rsid w:val="00F450CC"/>
    <w:rsid w:val="00F53572"/>
    <w:rsid w:val="00F658ED"/>
    <w:rsid w:val="00F903BA"/>
    <w:rsid w:val="00FA5549"/>
    <w:rsid w:val="00FC4924"/>
    <w:rsid w:val="00FE7F3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2017-09-11T12:39:00Z</cp:lastPrinted>
  <dcterms:created xsi:type="dcterms:W3CDTF">2017-09-11T12:34:00Z</dcterms:created>
  <dcterms:modified xsi:type="dcterms:W3CDTF">2017-09-11T12:39:00Z</dcterms:modified>
</cp:coreProperties>
</file>