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67A" w:rsidRPr="00644685" w:rsidRDefault="0042067A" w:rsidP="004206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4468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PEDIDO DE PROVIDÊNCIAS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Nº</w:t>
      </w:r>
    </w:p>
    <w:p w:rsidR="0042067A" w:rsidRPr="00644685" w:rsidRDefault="0042067A" w:rsidP="0042067A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2067A" w:rsidRPr="00644685" w:rsidRDefault="0042067A" w:rsidP="0042067A">
      <w:pPr>
        <w:shd w:val="clear" w:color="auto" w:fill="FFFFFF"/>
        <w:spacing w:before="100" w:beforeAutospacing="1" w:after="100" w:afterAutospacing="1" w:line="240" w:lineRule="auto"/>
        <w:ind w:firstLine="1843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6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abaixo subscreve </w:t>
      </w:r>
      <w:r w:rsidR="004C6596" w:rsidRPr="006446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vem</w:t>
      </w:r>
      <w:r w:rsidRPr="006446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através do presente no uso de suas prerrogativas legais e regimentais solicitar a esta Casa que encam</w:t>
      </w:r>
      <w:r w:rsidRPr="00C309B5">
        <w:rPr>
          <w:rFonts w:ascii="Arial" w:eastAsia="Times New Roman" w:hAnsi="Arial" w:cs="Arial"/>
          <w:sz w:val="24"/>
          <w:szCs w:val="24"/>
          <w:lang w:eastAsia="pt-BR"/>
        </w:rPr>
        <w:t>inhe ao Poder Executivo Pedido de Providê</w:t>
      </w:r>
      <w:r w:rsidR="00C309B5" w:rsidRPr="00C309B5">
        <w:rPr>
          <w:rFonts w:ascii="Arial" w:eastAsia="Times New Roman" w:hAnsi="Arial" w:cs="Arial"/>
          <w:sz w:val="24"/>
          <w:szCs w:val="24"/>
          <w:lang w:eastAsia="pt-BR"/>
        </w:rPr>
        <w:t>ncias para</w:t>
      </w:r>
      <w:r w:rsidRPr="00C309B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309B5" w:rsidRPr="00C309B5">
        <w:rPr>
          <w:rFonts w:ascii="Arial" w:hAnsi="Arial" w:cs="Arial"/>
          <w:sz w:val="24"/>
          <w:szCs w:val="24"/>
        </w:rPr>
        <w:t>estude a possibilidade de tornar em v</w:t>
      </w:r>
      <w:r w:rsidR="00220670">
        <w:rPr>
          <w:rFonts w:ascii="Arial" w:hAnsi="Arial" w:cs="Arial"/>
          <w:sz w:val="24"/>
          <w:szCs w:val="24"/>
        </w:rPr>
        <w:t>ia de mão única, a Rua Santos Dumont, localizada no Bairro Piratini, em Gramado</w:t>
      </w:r>
      <w:r w:rsidR="00C309B5" w:rsidRPr="00C309B5">
        <w:rPr>
          <w:rFonts w:ascii="Arial" w:hAnsi="Arial" w:cs="Arial"/>
          <w:sz w:val="24"/>
          <w:szCs w:val="24"/>
        </w:rPr>
        <w:t>.</w:t>
      </w:r>
    </w:p>
    <w:p w:rsidR="0042067A" w:rsidRPr="00BC0AF2" w:rsidRDefault="0042067A" w:rsidP="0042067A">
      <w:pPr>
        <w:shd w:val="clear" w:color="auto" w:fill="FFFFFF"/>
        <w:spacing w:after="0" w:line="240" w:lineRule="auto"/>
        <w:ind w:firstLine="1843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446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Justifica-se este pedido, </w:t>
      </w:r>
      <w:r w:rsidR="004C659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primeiram</w:t>
      </w:r>
      <w:r w:rsidR="00435B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ente a pedido da comunidade que reside no local. </w:t>
      </w:r>
      <w:r w:rsidR="00D66D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Ademais</w:t>
      </w:r>
      <w:r w:rsidR="00A364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já tivemos uma série de problemas </w:t>
      </w:r>
      <w:r w:rsidR="002529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 travessa entre</w:t>
      </w:r>
      <w:r w:rsidR="00B102C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2529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</w:t>
      </w:r>
      <w:r w:rsidR="00B102C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Rua Santos Dumont</w:t>
      </w:r>
      <w:r w:rsidR="002529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</w:t>
      </w:r>
      <w:r w:rsidR="00D66D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Rua Getúlio Vargas, inclusive </w:t>
      </w:r>
      <w:r w:rsidR="002529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acidentes fatais</w:t>
      </w:r>
      <w:r w:rsidR="00D66D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9F15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Solicito ao Poder Executivo para que </w:t>
      </w:r>
      <w:r w:rsidR="0089725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estude a viabilidade de impedir</w:t>
      </w:r>
      <w:r w:rsidR="009141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F44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quem quer ingressar</w:t>
      </w:r>
      <w:r w:rsidR="000B13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9141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 Rua Getúlio Vargas</w:t>
      </w:r>
      <w:r w:rsidR="00E5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pela Rua Santos Dumont, sendo o condutor</w:t>
      </w:r>
      <w:r w:rsidR="00CA07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E510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orientado a</w:t>
      </w:r>
      <w:r w:rsidR="00BA70D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fazer</w:t>
      </w:r>
      <w:r w:rsidR="00CA07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 desvio pela Rua </w:t>
      </w:r>
      <w:proofErr w:type="gramStart"/>
      <w:r w:rsidR="00BA70D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R.</w:t>
      </w:r>
      <w:proofErr w:type="gramEnd"/>
      <w:r w:rsidR="00BA70D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Ribeiro.</w:t>
      </w:r>
      <w:bookmarkStart w:id="0" w:name="_GoBack"/>
      <w:bookmarkEnd w:id="0"/>
    </w:p>
    <w:p w:rsidR="0042067A" w:rsidRPr="00644685" w:rsidRDefault="0042067A" w:rsidP="0042067A">
      <w:pPr>
        <w:shd w:val="clear" w:color="auto" w:fill="FFFFFF"/>
        <w:spacing w:before="100" w:beforeAutospacing="1" w:after="100" w:afterAutospacing="1" w:line="240" w:lineRule="auto"/>
        <w:ind w:firstLine="1843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5"/>
        <w:gridCol w:w="1448"/>
        <w:gridCol w:w="2468"/>
        <w:gridCol w:w="1448"/>
        <w:gridCol w:w="1615"/>
      </w:tblGrid>
      <w:tr w:rsidR="0042067A" w:rsidRPr="00644685" w:rsidTr="00945E6D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67A" w:rsidRPr="00644685" w:rsidRDefault="0042067A" w:rsidP="00945E6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00E9A28E" wp14:editId="1E0DE3AD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67A" w:rsidRPr="00644685" w:rsidRDefault="0042067A" w:rsidP="00945E6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15E41F45" wp14:editId="6B905A9D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67A" w:rsidRPr="00644685" w:rsidRDefault="0042067A" w:rsidP="00945E6D">
            <w:pPr>
              <w:spacing w:after="2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 w:rsidRPr="00644685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br/>
            </w:r>
          </w:p>
          <w:p w:rsidR="0042067A" w:rsidRPr="00644685" w:rsidRDefault="0042067A" w:rsidP="00945E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44685">
              <w:rPr>
                <w:rFonts w:ascii="Verdana" w:eastAsia="Times New Roman" w:hAnsi="Verdana" w:cs="Times New Roman"/>
                <w:lang w:eastAsia="pt-BR"/>
              </w:rPr>
              <w:t>_________________</w:t>
            </w:r>
            <w:r w:rsidRPr="00644685">
              <w:rPr>
                <w:rFonts w:ascii="Verdana" w:eastAsia="Times New Roman" w:hAnsi="Verdana" w:cs="Times New Roman"/>
                <w:lang w:eastAsia="pt-BR"/>
              </w:rPr>
              <w:br/>
              <w:t>Renan Sartori</w:t>
            </w:r>
          </w:p>
          <w:p w:rsidR="0042067A" w:rsidRPr="00644685" w:rsidRDefault="0042067A" w:rsidP="00945E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lang w:eastAsia="pt-BR"/>
              </w:rPr>
            </w:pPr>
            <w:r w:rsidRPr="00644685">
              <w:rPr>
                <w:rFonts w:ascii="Verdana" w:eastAsia="Times New Roman" w:hAnsi="Verdana" w:cs="Times New Roman"/>
                <w:b/>
                <w:bCs/>
                <w:lang w:eastAsia="pt-BR"/>
              </w:rPr>
              <w:t>Vereador PMDB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67A" w:rsidRPr="00644685" w:rsidRDefault="0042067A" w:rsidP="00945E6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1BF1389A" wp14:editId="10153C0C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67A" w:rsidRPr="00644685" w:rsidRDefault="0042067A" w:rsidP="00945E6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19AD5282" wp14:editId="2942F6E8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0271" w:rsidRDefault="00E00271"/>
    <w:sectPr w:rsidR="00E002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7BF"/>
    <w:rsid w:val="000957F1"/>
    <w:rsid w:val="000B1354"/>
    <w:rsid w:val="001632F6"/>
    <w:rsid w:val="002055DE"/>
    <w:rsid w:val="00220670"/>
    <w:rsid w:val="002529B9"/>
    <w:rsid w:val="002F2EAE"/>
    <w:rsid w:val="003208C3"/>
    <w:rsid w:val="0042067A"/>
    <w:rsid w:val="00435B26"/>
    <w:rsid w:val="004477BF"/>
    <w:rsid w:val="0049655B"/>
    <w:rsid w:val="004C6596"/>
    <w:rsid w:val="004D22FF"/>
    <w:rsid w:val="004F20B0"/>
    <w:rsid w:val="005D20C5"/>
    <w:rsid w:val="0073254A"/>
    <w:rsid w:val="0078619C"/>
    <w:rsid w:val="007C33C1"/>
    <w:rsid w:val="0089725A"/>
    <w:rsid w:val="00914193"/>
    <w:rsid w:val="00997621"/>
    <w:rsid w:val="009C5542"/>
    <w:rsid w:val="009F157D"/>
    <w:rsid w:val="00A3648F"/>
    <w:rsid w:val="00A95AB4"/>
    <w:rsid w:val="00AC3067"/>
    <w:rsid w:val="00AE0AF0"/>
    <w:rsid w:val="00AF44A5"/>
    <w:rsid w:val="00B102C9"/>
    <w:rsid w:val="00B713FD"/>
    <w:rsid w:val="00BA70D3"/>
    <w:rsid w:val="00BB396B"/>
    <w:rsid w:val="00C309B5"/>
    <w:rsid w:val="00C924A0"/>
    <w:rsid w:val="00CA07AA"/>
    <w:rsid w:val="00D24728"/>
    <w:rsid w:val="00D66DC1"/>
    <w:rsid w:val="00DC628A"/>
    <w:rsid w:val="00E00271"/>
    <w:rsid w:val="00E0185B"/>
    <w:rsid w:val="00E5109A"/>
    <w:rsid w:val="00ED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67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20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6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67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20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3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Anderson</cp:lastModifiedBy>
  <cp:revision>2</cp:revision>
  <cp:lastPrinted>2017-07-06T12:05:00Z</cp:lastPrinted>
  <dcterms:created xsi:type="dcterms:W3CDTF">2017-07-07T14:03:00Z</dcterms:created>
  <dcterms:modified xsi:type="dcterms:W3CDTF">2017-07-07T14:03:00Z</dcterms:modified>
</cp:coreProperties>
</file>